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FF8D" w14:textId="5AC4106F" w:rsidR="00E86343" w:rsidRDefault="003629CD">
      <w:r w:rsidRPr="003629CD">
        <w:drawing>
          <wp:anchor distT="0" distB="0" distL="114300" distR="114300" simplePos="0" relativeHeight="251658240" behindDoc="0" locked="0" layoutInCell="1" allowOverlap="1" wp14:anchorId="2A930085" wp14:editId="7D0DB546">
            <wp:simplePos x="0" y="0"/>
            <wp:positionH relativeFrom="column">
              <wp:posOffset>-66675</wp:posOffset>
            </wp:positionH>
            <wp:positionV relativeFrom="paragraph">
              <wp:posOffset>5755005</wp:posOffset>
            </wp:positionV>
            <wp:extent cx="5239941" cy="3105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41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9CD">
        <w:drawing>
          <wp:inline distT="0" distB="0" distL="0" distR="0" wp14:anchorId="3CD01623" wp14:editId="7D1EDB75">
            <wp:extent cx="5010150" cy="5718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127" cy="572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BA02" w14:textId="7345E08A" w:rsidR="003629CD" w:rsidRDefault="003629CD"/>
    <w:p w14:paraId="34B04B7D" w14:textId="6D68F406" w:rsidR="003629CD" w:rsidRDefault="003629CD"/>
    <w:sectPr w:rsidR="0036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CD"/>
    <w:rsid w:val="003629CD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7D69"/>
  <w15:chartTrackingRefBased/>
  <w15:docId w15:val="{B1E0DB88-DE4F-44D2-BDA5-F6C4EEEA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Moran</dc:creator>
  <cp:keywords/>
  <dc:description/>
  <cp:lastModifiedBy>Niamh Moran</cp:lastModifiedBy>
  <cp:revision>1</cp:revision>
  <dcterms:created xsi:type="dcterms:W3CDTF">2024-04-25T15:18:00Z</dcterms:created>
  <dcterms:modified xsi:type="dcterms:W3CDTF">2024-04-25T15:22:00Z</dcterms:modified>
</cp:coreProperties>
</file>